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F8" w:rsidRDefault="008838F8" w:rsidP="00B15B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38F8">
        <w:rPr>
          <w:rFonts w:ascii="Calibri" w:eastAsia="Times New Roman" w:hAnsi="Calibri" w:cs="Calibri"/>
          <w:b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6120130" cy="10096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F8" w:rsidRDefault="008838F8" w:rsidP="00B15B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838F8" w:rsidRDefault="008838F8" w:rsidP="00B15B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838F8" w:rsidRDefault="008838F8" w:rsidP="00B15B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D5C" w:rsidRDefault="008316CC" w:rsidP="00B15B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A1E6B" w:rsidRPr="00C10960">
        <w:rPr>
          <w:rFonts w:ascii="Times New Roman" w:hAnsi="Times New Roman" w:cs="Times New Roman"/>
          <w:b/>
          <w:sz w:val="24"/>
          <w:szCs w:val="24"/>
        </w:rPr>
        <w:t xml:space="preserve">alutazione elaborato proposto dagli alunni (O.M. n° </w:t>
      </w:r>
      <w:r w:rsidR="005250EC">
        <w:rPr>
          <w:rFonts w:ascii="Times New Roman" w:hAnsi="Times New Roman" w:cs="Times New Roman"/>
          <w:b/>
          <w:sz w:val="24"/>
          <w:szCs w:val="24"/>
        </w:rPr>
        <w:t>9 del 16/05/2020</w:t>
      </w:r>
      <w:r w:rsidR="001A1E6B" w:rsidRPr="00C10960">
        <w:rPr>
          <w:rFonts w:ascii="Times New Roman" w:hAnsi="Times New Roman" w:cs="Times New Roman"/>
          <w:b/>
          <w:sz w:val="24"/>
          <w:szCs w:val="24"/>
        </w:rPr>
        <w:t xml:space="preserve"> art. 6)</w:t>
      </w:r>
    </w:p>
    <w:p w:rsidR="00B15BF9" w:rsidRPr="00C10960" w:rsidRDefault="00B15BF9" w:rsidP="00B15B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16CC" w:rsidRDefault="008316CC" w:rsidP="00B15B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 ___________________</w:t>
      </w:r>
      <w:r>
        <w:rPr>
          <w:rFonts w:ascii="Times New Roman" w:hAnsi="Times New Roman" w:cs="Times New Roman"/>
          <w:sz w:val="24"/>
          <w:szCs w:val="24"/>
        </w:rPr>
        <w:tab/>
        <w:t>Classe ___________</w:t>
      </w:r>
      <w:r>
        <w:rPr>
          <w:rFonts w:ascii="Times New Roman" w:hAnsi="Times New Roman" w:cs="Times New Roman"/>
          <w:sz w:val="24"/>
          <w:szCs w:val="24"/>
        </w:rPr>
        <w:tab/>
        <w:t>Plesso _______________________</w:t>
      </w:r>
    </w:p>
    <w:p w:rsidR="00B15BF9" w:rsidRDefault="00B15BF9" w:rsidP="00B15B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1E6B" w:rsidRPr="00C10960" w:rsidRDefault="001A1E6B" w:rsidP="00B15B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La valutazione dell’elaborato proposto dal candidato tiene conto dei seguenti criteri:</w:t>
      </w:r>
    </w:p>
    <w:p w:rsidR="001A1E6B" w:rsidRPr="00C10960" w:rsidRDefault="001A1E6B" w:rsidP="00B15B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a)</w:t>
      </w:r>
      <w:r w:rsidRPr="00C10960">
        <w:rPr>
          <w:rFonts w:ascii="Times New Roman" w:hAnsi="Times New Roman" w:cs="Times New Roman"/>
          <w:sz w:val="24"/>
          <w:szCs w:val="24"/>
        </w:rPr>
        <w:tab/>
        <w:t>originalità dei contenuti;</w:t>
      </w:r>
    </w:p>
    <w:p w:rsidR="001A1E6B" w:rsidRPr="00C10960" w:rsidRDefault="001A1E6B" w:rsidP="00B15B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b)</w:t>
      </w:r>
      <w:r w:rsidRPr="00C10960">
        <w:rPr>
          <w:rFonts w:ascii="Times New Roman" w:hAnsi="Times New Roman" w:cs="Times New Roman"/>
          <w:sz w:val="24"/>
          <w:szCs w:val="24"/>
        </w:rPr>
        <w:tab/>
        <w:t>coerenza con l’argomento assegnato;</w:t>
      </w:r>
    </w:p>
    <w:p w:rsidR="001A1E6B" w:rsidRPr="00C10960" w:rsidRDefault="001A1E6B" w:rsidP="00B15B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c)</w:t>
      </w:r>
      <w:r w:rsidRPr="00C10960">
        <w:rPr>
          <w:rFonts w:ascii="Times New Roman" w:hAnsi="Times New Roman" w:cs="Times New Roman"/>
          <w:sz w:val="24"/>
          <w:szCs w:val="24"/>
        </w:rPr>
        <w:tab/>
        <w:t>chiarezza espositiva</w:t>
      </w:r>
      <w:r w:rsidR="005250EC">
        <w:rPr>
          <w:rFonts w:ascii="Times New Roman" w:hAnsi="Times New Roman" w:cs="Times New Roman"/>
          <w:sz w:val="24"/>
          <w:szCs w:val="24"/>
        </w:rPr>
        <w:t xml:space="preserve"> e capacità di presentazione dell’elaborato</w:t>
      </w:r>
    </w:p>
    <w:p w:rsidR="001A1E6B" w:rsidRDefault="001A1E6B" w:rsidP="00B15B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1E6B" w:rsidRPr="00C10960" w:rsidRDefault="0014575F" w:rsidP="00B15B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Sulla</w:t>
      </w:r>
      <w:r w:rsidR="001A1E6B" w:rsidRPr="00C10960">
        <w:rPr>
          <w:rFonts w:ascii="Times New Roman" w:hAnsi="Times New Roman" w:cs="Times New Roman"/>
          <w:sz w:val="24"/>
          <w:szCs w:val="24"/>
        </w:rPr>
        <w:t xml:space="preserve"> base di quanto di seguito riportato:</w:t>
      </w:r>
    </w:p>
    <w:tbl>
      <w:tblPr>
        <w:tblStyle w:val="Grigliatabella"/>
        <w:tblW w:w="9634" w:type="dxa"/>
        <w:tblLook w:val="04A0"/>
      </w:tblPr>
      <w:tblGrid>
        <w:gridCol w:w="7201"/>
        <w:gridCol w:w="1283"/>
        <w:gridCol w:w="1144"/>
        <w:gridCol w:w="6"/>
      </w:tblGrid>
      <w:tr w:rsidR="00C30034" w:rsidRPr="00B15BF9" w:rsidTr="00B15BF9">
        <w:tc>
          <w:tcPr>
            <w:tcW w:w="7201" w:type="dxa"/>
          </w:tcPr>
          <w:p w:rsidR="00C30034" w:rsidRPr="00B15BF9" w:rsidRDefault="00C30034" w:rsidP="00213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Originalità dei contenuti</w:t>
            </w:r>
          </w:p>
        </w:tc>
        <w:tc>
          <w:tcPr>
            <w:tcW w:w="1283" w:type="dxa"/>
          </w:tcPr>
          <w:p w:rsidR="00C30034" w:rsidRPr="00B15BF9" w:rsidRDefault="0033596F" w:rsidP="00BF22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Indicatore</w:t>
            </w:r>
          </w:p>
        </w:tc>
        <w:tc>
          <w:tcPr>
            <w:tcW w:w="1150" w:type="dxa"/>
            <w:gridSpan w:val="2"/>
          </w:tcPr>
          <w:p w:rsidR="00C30034" w:rsidRPr="00B15BF9" w:rsidRDefault="00C30034" w:rsidP="00213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 xml:space="preserve">Voto </w:t>
            </w: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caratteristiche di elevata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44" w:type="dxa"/>
            <w:vMerge w:val="restart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caratteristiche di buona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144" w:type="dxa"/>
            <w:vMerge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caratteristiche di discreta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44" w:type="dxa"/>
            <w:vMerge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caratteristiche di sufficiente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44" w:type="dxa"/>
            <w:vMerge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caratteristiche di superficiale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  <w:vMerge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non presenta alcuna forma di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vMerge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75F" w:rsidRPr="00B15BF9" w:rsidRDefault="0014575F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tbl>
      <w:tblPr>
        <w:tblStyle w:val="Grigliatabella"/>
        <w:tblW w:w="9634" w:type="dxa"/>
        <w:tblLook w:val="04A0"/>
      </w:tblPr>
      <w:tblGrid>
        <w:gridCol w:w="7201"/>
        <w:gridCol w:w="1283"/>
        <w:gridCol w:w="1150"/>
      </w:tblGrid>
      <w:tr w:rsidR="00C30034" w:rsidRPr="00B15BF9" w:rsidTr="00B15BF9">
        <w:tc>
          <w:tcPr>
            <w:tcW w:w="7201" w:type="dxa"/>
          </w:tcPr>
          <w:p w:rsidR="00C30034" w:rsidRPr="00B15BF9" w:rsidRDefault="00C30034" w:rsidP="002133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Coe</w:t>
            </w:r>
            <w:r w:rsidR="00213399">
              <w:rPr>
                <w:rFonts w:ascii="Times New Roman" w:hAnsi="Times New Roman" w:cs="Times New Roman"/>
                <w:b/>
              </w:rPr>
              <w:t>renza con l’argomento assegnato</w:t>
            </w:r>
          </w:p>
        </w:tc>
        <w:tc>
          <w:tcPr>
            <w:tcW w:w="1283" w:type="dxa"/>
          </w:tcPr>
          <w:p w:rsidR="00C30034" w:rsidRPr="00B15BF9" w:rsidRDefault="0033596F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Indicatore</w:t>
            </w:r>
          </w:p>
        </w:tc>
        <w:tc>
          <w:tcPr>
            <w:tcW w:w="1150" w:type="dxa"/>
          </w:tcPr>
          <w:p w:rsidR="00C30034" w:rsidRPr="00B15BF9" w:rsidRDefault="00C30034" w:rsidP="00213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 xml:space="preserve">Voto </w:t>
            </w: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è pienamente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50" w:type="dxa"/>
            <w:vMerge w:val="restart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è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è discretamente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è sufficientemente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è non sufficientemente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non è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7D0" w:rsidRPr="00B15BF9" w:rsidRDefault="00D347D0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tbl>
      <w:tblPr>
        <w:tblStyle w:val="Grigliatabella"/>
        <w:tblW w:w="9658" w:type="dxa"/>
        <w:tblLook w:val="04A0"/>
      </w:tblPr>
      <w:tblGrid>
        <w:gridCol w:w="7225"/>
        <w:gridCol w:w="1283"/>
        <w:gridCol w:w="1150"/>
      </w:tblGrid>
      <w:tr w:rsidR="00C30034" w:rsidRPr="00B15BF9" w:rsidTr="00BA347D">
        <w:tc>
          <w:tcPr>
            <w:tcW w:w="7225" w:type="dxa"/>
          </w:tcPr>
          <w:p w:rsidR="00C30034" w:rsidRPr="00B15BF9" w:rsidRDefault="00C30034" w:rsidP="005250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Chiarezza espositiva</w:t>
            </w:r>
            <w:r w:rsidR="00CE496E" w:rsidRPr="00B15BF9">
              <w:rPr>
                <w:rFonts w:ascii="Times New Roman" w:hAnsi="Times New Roman" w:cs="Times New Roman"/>
                <w:b/>
              </w:rPr>
              <w:t xml:space="preserve"> e capacità di </w:t>
            </w:r>
            <w:r w:rsidR="005250EC" w:rsidRPr="00B15BF9">
              <w:rPr>
                <w:rFonts w:ascii="Times New Roman" w:hAnsi="Times New Roman" w:cs="Times New Roman"/>
                <w:b/>
              </w:rPr>
              <w:t>presentazione dell’elaborato</w:t>
            </w:r>
          </w:p>
        </w:tc>
        <w:tc>
          <w:tcPr>
            <w:tcW w:w="1283" w:type="dxa"/>
          </w:tcPr>
          <w:p w:rsidR="00C30034" w:rsidRPr="00B15BF9" w:rsidRDefault="0033596F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Indicatore</w:t>
            </w:r>
          </w:p>
        </w:tc>
        <w:tc>
          <w:tcPr>
            <w:tcW w:w="1150" w:type="dxa"/>
          </w:tcPr>
          <w:p w:rsidR="00C30034" w:rsidRPr="00B15BF9" w:rsidRDefault="00C30034" w:rsidP="0021339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 xml:space="preserve">Voto </w:t>
            </w: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Sa organizzare il discorso con competenza e padronanza, manifestando una rielaborazione personale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0" w:type="dxa"/>
            <w:vMerge w:val="restart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Sa organizzare il discorso con padronanza. Espone con sicurezza, proprietà e correttezza di linguaggio;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BA347D">
            <w:pPr>
              <w:pStyle w:val="Default"/>
              <w:spacing w:line="276" w:lineRule="auto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Si esprime con coerenza. E' autonomo nella scelta e nell'articolazione degli argomenti.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Possiede le conoscenze fondamentali; tratta gli argomenti in modo sostanzialmente corretto, tendendo però a una semplificazione delle procedure e/o argomentazioni;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Possiede conoscenze essenziali. Espone con sufficiente chiarezza, in alcuni casi in maniera solo mnemonica.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Conosce i contenuti in modo incompleto ed approssimativo;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>Possiede conoscenze gravemente lacunose e non è in grado di esporle.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24BA" w:rsidRPr="00B15BF9" w:rsidRDefault="000524BA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5104A7" w:rsidRDefault="005104A7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6077" w:rsidRDefault="00E46077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Il voto finale</w:t>
      </w:r>
      <w:r w:rsidR="00C300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dato dalla media dei </w:t>
      </w:r>
      <w:r w:rsidR="00CE496E"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</w:rPr>
        <w:t xml:space="preserve"> indicatori</w:t>
      </w:r>
      <w:r w:rsidR="00C30034">
        <w:rPr>
          <w:rFonts w:ascii="Times New Roman" w:hAnsi="Times New Roman" w:cs="Times New Roman"/>
          <w:sz w:val="24"/>
          <w:szCs w:val="24"/>
        </w:rPr>
        <w:t>, è pari a ______/10</w:t>
      </w:r>
    </w:p>
    <w:p w:rsidR="00D240B9" w:rsidRPr="00C10960" w:rsidRDefault="00D240B9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L’elaborato è stato consegnato dall’alunno in data ___________________, la discussione dello stesso è avvenuta, davanti al consiglio di classe in </w:t>
      </w:r>
      <w:r w:rsidR="008735B2">
        <w:rPr>
          <w:rFonts w:ascii="Times New Roman" w:hAnsi="Times New Roman" w:cs="Times New Roman"/>
          <w:sz w:val="24"/>
          <w:szCs w:val="24"/>
        </w:rPr>
        <w:t>modalità</w:t>
      </w:r>
      <w:r>
        <w:rPr>
          <w:rFonts w:ascii="Times New Roman" w:hAnsi="Times New Roman" w:cs="Times New Roman"/>
          <w:sz w:val="24"/>
          <w:szCs w:val="24"/>
        </w:rPr>
        <w:t xml:space="preserve"> telematica, il giorno _______________</w:t>
      </w:r>
      <w:r w:rsidR="00AF33E8">
        <w:rPr>
          <w:rFonts w:ascii="Times New Roman" w:hAnsi="Times New Roman" w:cs="Times New Roman"/>
          <w:sz w:val="24"/>
          <w:szCs w:val="24"/>
        </w:rPr>
        <w:t>.</w:t>
      </w:r>
    </w:p>
    <w:p w:rsidR="00CE2AF1" w:rsidRDefault="00CE2AF1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7764" w:rsidRDefault="0077591D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Tropea</w:t>
      </w:r>
      <w:r w:rsidR="00CE2AF1">
        <w:rPr>
          <w:rFonts w:ascii="Times New Roman" w:hAnsi="Times New Roman" w:cs="Times New Roman"/>
          <w:sz w:val="24"/>
          <w:szCs w:val="24"/>
        </w:rPr>
        <w:t xml:space="preserve"> lì ____/</w:t>
      </w:r>
      <w:r w:rsidR="00A94565">
        <w:rPr>
          <w:rFonts w:ascii="Times New Roman" w:hAnsi="Times New Roman" w:cs="Times New Roman"/>
          <w:sz w:val="24"/>
          <w:szCs w:val="24"/>
        </w:rPr>
        <w:t>06</w:t>
      </w:r>
      <w:r w:rsidR="00CE2AF1">
        <w:rPr>
          <w:rFonts w:ascii="Times New Roman" w:hAnsi="Times New Roman" w:cs="Times New Roman"/>
          <w:sz w:val="24"/>
          <w:szCs w:val="24"/>
        </w:rPr>
        <w:t>/2020</w:t>
      </w:r>
    </w:p>
    <w:p w:rsidR="00CE2AF1" w:rsidRDefault="00657764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segretario verbalizzante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  <w:t>Il presidente del consiglio di classe</w:t>
      </w:r>
    </w:p>
    <w:p w:rsidR="00CE2AF1" w:rsidRDefault="00CE2AF1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2AF1" w:rsidRDefault="00657764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E2AF1"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CE2AF1" w:rsidSect="00213399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1E6B"/>
    <w:rsid w:val="00006267"/>
    <w:rsid w:val="000408A9"/>
    <w:rsid w:val="0004126F"/>
    <w:rsid w:val="000524BA"/>
    <w:rsid w:val="00064D5C"/>
    <w:rsid w:val="0014575F"/>
    <w:rsid w:val="001A1E6B"/>
    <w:rsid w:val="00213399"/>
    <w:rsid w:val="002453C3"/>
    <w:rsid w:val="00252AF5"/>
    <w:rsid w:val="0033596F"/>
    <w:rsid w:val="004132E0"/>
    <w:rsid w:val="004C744D"/>
    <w:rsid w:val="005104A7"/>
    <w:rsid w:val="005250EC"/>
    <w:rsid w:val="005C3ADA"/>
    <w:rsid w:val="00657764"/>
    <w:rsid w:val="0077591D"/>
    <w:rsid w:val="008316CC"/>
    <w:rsid w:val="00872239"/>
    <w:rsid w:val="008735B2"/>
    <w:rsid w:val="008838F8"/>
    <w:rsid w:val="00A94565"/>
    <w:rsid w:val="00AF33E8"/>
    <w:rsid w:val="00B15BF9"/>
    <w:rsid w:val="00B205D1"/>
    <w:rsid w:val="00B83D18"/>
    <w:rsid w:val="00BA1530"/>
    <w:rsid w:val="00BA347D"/>
    <w:rsid w:val="00BF2216"/>
    <w:rsid w:val="00C10960"/>
    <w:rsid w:val="00C30034"/>
    <w:rsid w:val="00CD7598"/>
    <w:rsid w:val="00CE2AF1"/>
    <w:rsid w:val="00CE496E"/>
    <w:rsid w:val="00D240B9"/>
    <w:rsid w:val="00D347D0"/>
    <w:rsid w:val="00DB5106"/>
    <w:rsid w:val="00E46077"/>
    <w:rsid w:val="00E55A13"/>
    <w:rsid w:val="00E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D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4C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C74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052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4C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C74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052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maletta</dc:creator>
  <cp:lastModifiedBy>giuse</cp:lastModifiedBy>
  <cp:revision>2</cp:revision>
  <dcterms:created xsi:type="dcterms:W3CDTF">2020-05-23T14:00:00Z</dcterms:created>
  <dcterms:modified xsi:type="dcterms:W3CDTF">2020-05-23T14:00:00Z</dcterms:modified>
</cp:coreProperties>
</file>